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2CFA" w14:textId="396DE06A" w:rsidR="00DF195D" w:rsidRDefault="00420EC3">
      <w:r>
        <w:t>Parts Homework SMART action plan:</w:t>
      </w:r>
    </w:p>
    <w:p w14:paraId="0D485D52" w14:textId="77777777" w:rsidR="00420EC3" w:rsidRDefault="00420EC3"/>
    <w:p w14:paraId="649AC2BD" w14:textId="2C909784" w:rsidR="00420EC3" w:rsidRDefault="00420EC3">
      <w:r>
        <w:t xml:space="preserve">I will implement a follow up schedule for Advisors / Service BDC to reduce shelf </w:t>
      </w:r>
      <w:r w:rsidR="00544126">
        <w:t>time</w:t>
      </w:r>
      <w:r>
        <w:t xml:space="preserve"> of </w:t>
      </w:r>
      <w:proofErr w:type="gramStart"/>
      <w:r>
        <w:t>SOP’s</w:t>
      </w:r>
      <w:proofErr w:type="gramEnd"/>
      <w:r>
        <w:t xml:space="preserve"> by October 31</w:t>
      </w:r>
      <w:r w:rsidRPr="00420EC3">
        <w:rPr>
          <w:vertAlign w:val="superscript"/>
        </w:rPr>
        <w:t>st</w:t>
      </w:r>
      <w:r>
        <w:t xml:space="preserve"> 2024.</w:t>
      </w:r>
    </w:p>
    <w:p w14:paraId="3229FDB9" w14:textId="77777777" w:rsidR="00544126" w:rsidRDefault="00544126"/>
    <w:p w14:paraId="238713BC" w14:textId="73E994F2" w:rsidR="00544126" w:rsidRDefault="00544126">
      <w:r>
        <w:t xml:space="preserve">SOP's sitting on the shelf don't do my parts department, my service department, or my customers ANY good. Having a sales minded effort to turn the parts, turn the labor, and turn the money will make all departments more profitable and help get </w:t>
      </w:r>
      <w:r>
        <w:t>our</w:t>
      </w:r>
      <w:r>
        <w:t xml:space="preserve"> </w:t>
      </w:r>
      <w:r>
        <w:t>customers’</w:t>
      </w:r>
      <w:r>
        <w:t xml:space="preserve"> needs taken care of faster.</w:t>
      </w:r>
    </w:p>
    <w:p w14:paraId="1DA93F8D" w14:textId="77777777" w:rsidR="00420EC3" w:rsidRDefault="00420EC3"/>
    <w:p w14:paraId="3B23D621" w14:textId="26298E30" w:rsidR="00420EC3" w:rsidRDefault="00420EC3"/>
    <w:p w14:paraId="7B12E49D" w14:textId="77777777" w:rsidR="00420EC3" w:rsidRDefault="00420EC3"/>
    <w:p w14:paraId="12E74C69" w14:textId="04AC3DE1" w:rsidR="00420EC3" w:rsidRDefault="00420EC3">
      <w:r>
        <w:t>-Jacob Jeffers</w:t>
      </w:r>
    </w:p>
    <w:p w14:paraId="358ED9DC" w14:textId="79296FF9" w:rsidR="00420EC3" w:rsidRDefault="00420EC3">
      <w:r>
        <w:t>Space Coast Honda</w:t>
      </w:r>
    </w:p>
    <w:p w14:paraId="7ACE9E7C" w14:textId="5C39D4EC" w:rsidR="00420EC3" w:rsidRDefault="00420EC3">
      <w:r>
        <w:t>N441</w:t>
      </w:r>
    </w:p>
    <w:sectPr w:rsidR="00420E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C3"/>
    <w:rsid w:val="00420EC3"/>
    <w:rsid w:val="00544126"/>
    <w:rsid w:val="00D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72BDB"/>
  <w15:chartTrackingRefBased/>
  <w15:docId w15:val="{DDFAAB99-3290-45E7-BC3B-87AC555D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 Jeffers</dc:creator>
  <cp:keywords/>
  <dc:description/>
  <cp:lastModifiedBy>Karli Jeffers</cp:lastModifiedBy>
  <cp:revision>2</cp:revision>
  <dcterms:created xsi:type="dcterms:W3CDTF">2024-03-11T15:49:00Z</dcterms:created>
  <dcterms:modified xsi:type="dcterms:W3CDTF">2024-03-11T15:49:00Z</dcterms:modified>
</cp:coreProperties>
</file>